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0E72F" w14:textId="4C84E25E" w:rsidR="00341F4F" w:rsidRPr="00327F34" w:rsidRDefault="00341F4F" w:rsidP="00341F4F">
      <w:pP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Shaler Soccer Club</w:t>
      </w:r>
    </w:p>
    <w:p w14:paraId="7D952744" w14:textId="77777777" w:rsidR="00341F4F" w:rsidRPr="00327F34" w:rsidRDefault="00341F4F" w:rsidP="00341F4F">
      <w:pP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Annual General Meeting</w:t>
      </w:r>
    </w:p>
    <w:p w14:paraId="7DAF775E" w14:textId="7A6AF475" w:rsidR="00341F4F" w:rsidRPr="00327F34" w:rsidRDefault="00341F4F" w:rsidP="00341F4F">
      <w:pP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11/1</w:t>
      </w:r>
      <w:r w:rsidR="0018138D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2/20</w:t>
      </w: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6:</w:t>
      </w:r>
      <w:r w:rsidR="0018138D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30</w:t>
      </w:r>
      <w:r w:rsidR="008A4FDA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pm</w:t>
      </w:r>
      <w:bookmarkStart w:id="0" w:name="_GoBack"/>
      <w:bookmarkEnd w:id="0"/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– 8:</w:t>
      </w:r>
      <w:r w:rsidR="008A4FDA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14</w:t>
      </w: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pm</w:t>
      </w: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br/>
      </w:r>
    </w:p>
    <w:p w14:paraId="259C9221" w14:textId="743DB0AB" w:rsidR="00341F4F" w:rsidRPr="00327F34" w:rsidRDefault="00341F4F" w:rsidP="00341F4F">
      <w:pPr>
        <w:rPr>
          <w:rFonts w:ascii="Times New Roman" w:eastAsia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AGENDA</w:t>
      </w:r>
    </w:p>
    <w:p w14:paraId="029EC9EB" w14:textId="77777777" w:rsidR="00341F4F" w:rsidRPr="00327F34" w:rsidRDefault="00341F4F" w:rsidP="00341F4F">
      <w:pPr>
        <w:textAlignment w:val="top"/>
        <w:rPr>
          <w:rFonts w:ascii="Times New Roman" w:eastAsia="Times New Roman" w:hAnsi="Times New Roman" w:cs="Times New Roman"/>
          <w:color w:val="000000"/>
        </w:rPr>
      </w:pPr>
      <w:r w:rsidRPr="00327F34">
        <w:rPr>
          <w:rFonts w:ascii="Times New Roman" w:eastAsia="Times New Roman" w:hAnsi="Times New Roman" w:cs="Times New Roman"/>
          <w:color w:val="000000"/>
        </w:rPr>
        <w:t> </w:t>
      </w:r>
    </w:p>
    <w:p w14:paraId="46CD5193" w14:textId="209BA341" w:rsidR="0018138D" w:rsidRPr="00327F34" w:rsidRDefault="00341F4F" w:rsidP="44D4BB9A">
      <w:pPr>
        <w:textAlignment w:val="top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Call to Order</w:t>
      </w:r>
      <w:r w:rsid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– 6:30 PM – Nick Druga</w:t>
      </w:r>
    </w:p>
    <w:p w14:paraId="41C73410" w14:textId="77777777" w:rsidR="0018138D" w:rsidRPr="00327F34" w:rsidRDefault="0018138D" w:rsidP="44D4BB9A">
      <w:pPr>
        <w:textAlignment w:val="top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</w:p>
    <w:p w14:paraId="12252215" w14:textId="0DD2B98D" w:rsidR="0018138D" w:rsidRPr="00327F34" w:rsidRDefault="00327F34" w:rsidP="44D4BB9A">
      <w:pPr>
        <w:textAlignment w:val="top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Welcome and </w:t>
      </w:r>
      <w:r w:rsidR="0018138D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COVID recap </w:t>
      </w:r>
    </w:p>
    <w:p w14:paraId="2A9E9B0B" w14:textId="77777777" w:rsidR="0018138D" w:rsidRPr="00327F34" w:rsidRDefault="0018138D" w:rsidP="0018138D">
      <w:pPr>
        <w:pStyle w:val="ListParagraph"/>
        <w:numPr>
          <w:ilvl w:val="0"/>
          <w:numId w:val="3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Not where we thought we would be or what the season would look like this year.</w:t>
      </w:r>
    </w:p>
    <w:p w14:paraId="37C0B9C2" w14:textId="77777777" w:rsidR="0018138D" w:rsidRPr="00327F34" w:rsidRDefault="0018138D" w:rsidP="0018138D">
      <w:pPr>
        <w:pStyle w:val="ListParagraph"/>
        <w:numPr>
          <w:ilvl w:val="0"/>
          <w:numId w:val="3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Thank you to the commissioners, the unsung heroes of our COVID details</w:t>
      </w:r>
    </w:p>
    <w:p w14:paraId="59D7B1CE" w14:textId="588A3B5E" w:rsidR="0018138D" w:rsidRPr="00327F34" w:rsidRDefault="00341F4F" w:rsidP="0018138D">
      <w:pPr>
        <w:textAlignment w:val="top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br/>
      </w:r>
      <w:r w:rsidRPr="00327F34">
        <w:rPr>
          <w:rFonts w:ascii="Times New Roman" w:eastAsia="Times New Roman" w:hAnsi="Times New Roman" w:cs="Times New Roman"/>
          <w:color w:val="000000"/>
        </w:rPr>
        <w:br/>
      </w: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Reading of the Minutes of the last General Meeting</w:t>
      </w:r>
      <w:r w:rsidR="0018138D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- Acceptance of those </w:t>
      </w:r>
      <w:r w:rsidR="0018138D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Minutes - Motion – Jim </w:t>
      </w:r>
      <w:proofErr w:type="spellStart"/>
      <w:r w:rsidR="0018138D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Marsula</w:t>
      </w:r>
      <w:proofErr w:type="spellEnd"/>
      <w:r w:rsidR="0018138D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, Second – Amanda Fine, All AYE – Meeting minutes accepted</w:t>
      </w:r>
      <w:r w:rsidRPr="00327F34">
        <w:rPr>
          <w:rFonts w:ascii="Times New Roman" w:eastAsia="Times New Roman" w:hAnsi="Times New Roman" w:cs="Times New Roman"/>
          <w:color w:val="000000"/>
        </w:rPr>
        <w:br/>
      </w:r>
      <w:r w:rsidRPr="00327F34">
        <w:rPr>
          <w:rFonts w:ascii="Times New Roman" w:eastAsia="Times New Roman" w:hAnsi="Times New Roman" w:cs="Times New Roman"/>
          <w:color w:val="000000"/>
        </w:rPr>
        <w:br/>
      </w:r>
      <w:r w:rsid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Reading of</w:t>
      </w:r>
      <w:r w:rsidR="0018138D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the Annual </w:t>
      </w: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Reports</w:t>
      </w:r>
    </w:p>
    <w:p w14:paraId="4FCC9F18" w14:textId="75EFE083" w:rsidR="0018138D" w:rsidRPr="00327F34" w:rsidRDefault="00925407" w:rsidP="0018138D">
      <w:pPr>
        <w:textAlignment w:val="top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 w:rsidRPr="00327F34">
        <w:rPr>
          <w:rFonts w:ascii="Times New Roman" w:hAnsi="Times New Roman" w:cs="Times New Roman"/>
          <w:noProof/>
        </w:rPr>
        <w:drawing>
          <wp:inline distT="0" distB="0" distL="0" distR="0" wp14:anchorId="0E84FB6D" wp14:editId="1EAE4590">
            <wp:extent cx="4552950" cy="2557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8756" cy="256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2E07" w14:textId="5560C0FD" w:rsidR="0018138D" w:rsidRPr="00327F34" w:rsidRDefault="00341F4F" w:rsidP="0018138D">
      <w:pPr>
        <w:pStyle w:val="ListParagraph"/>
        <w:numPr>
          <w:ilvl w:val="0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Treasurer</w:t>
      </w:r>
      <w:r w:rsidR="0018138D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– Stacy Schmidt</w:t>
      </w:r>
    </w:p>
    <w:p w14:paraId="5B548AE1" w14:textId="712C5FE7" w:rsidR="0018138D" w:rsidRPr="00327F34" w:rsidRDefault="0018138D" w:rsidP="0018138D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Thank you to club members and parents</w:t>
      </w:r>
    </w:p>
    <w:p w14:paraId="0EBC844E" w14:textId="354D084E" w:rsidR="0018138D" w:rsidRPr="00327F34" w:rsidRDefault="0018138D" w:rsidP="0018138D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Completed taxes for last year (July 1,2019 through June 30, 2020)</w:t>
      </w:r>
    </w:p>
    <w:p w14:paraId="67445F24" w14:textId="4502DADE" w:rsidR="0018138D" w:rsidRPr="00327F34" w:rsidRDefault="0018138D" w:rsidP="0018138D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Income down this year due to no Spring Season</w:t>
      </w:r>
    </w:p>
    <w:p w14:paraId="19935AFB" w14:textId="79AFF0B5" w:rsidR="0018138D" w:rsidRPr="00327F34" w:rsidRDefault="0018138D" w:rsidP="0018138D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Registration fees will remain the same</w:t>
      </w:r>
    </w:p>
    <w:p w14:paraId="4D8884D4" w14:textId="3AE2133C" w:rsidR="00925407" w:rsidRPr="00327F34" w:rsidRDefault="00925407" w:rsidP="00925407">
      <w:pPr>
        <w:pStyle w:val="ListParagraph"/>
        <w:numPr>
          <w:ilvl w:val="1"/>
          <w:numId w:val="4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 xml:space="preserve">$85 for developmental </w:t>
      </w:r>
    </w:p>
    <w:p w14:paraId="2C425DA7" w14:textId="08695434" w:rsidR="0018138D" w:rsidRPr="00327F34" w:rsidRDefault="00925407" w:rsidP="00087D85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hAnsi="Times New Roman" w:cs="Times New Roman"/>
        </w:rPr>
        <w:t xml:space="preserve">$130 for recreational </w:t>
      </w:r>
      <w:r w:rsidRPr="00327F34">
        <w:rPr>
          <w:rFonts w:ascii="Times New Roman" w:hAnsi="Times New Roman" w:cs="Times New Roman"/>
          <w:noProof/>
        </w:rPr>
        <w:drawing>
          <wp:inline distT="0" distB="0" distL="0" distR="0" wp14:anchorId="3D025280" wp14:editId="1D23BD23">
            <wp:extent cx="4742234" cy="25717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5060" cy="25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EFF2" w14:textId="0A9E35AD" w:rsidR="006E6F9A" w:rsidRPr="00327F34" w:rsidRDefault="006E6F9A" w:rsidP="0018138D">
      <w:pPr>
        <w:pStyle w:val="ListParagraph"/>
        <w:numPr>
          <w:ilvl w:val="0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Secretary</w:t>
      </w:r>
    </w:p>
    <w:p w14:paraId="229597B0" w14:textId="6461E5FE" w:rsidR="006E6F9A" w:rsidRPr="00327F34" w:rsidRDefault="006E6F9A" w:rsidP="006E6F9A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Recap of</w:t>
      </w:r>
    </w:p>
    <w:p w14:paraId="49172386" w14:textId="17C8B3B2" w:rsidR="006E6F9A" w:rsidRPr="00327F34" w:rsidRDefault="006E6F9A" w:rsidP="006E6F9A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Communications – additional communication, increased social media presence, and increased communications to the group</w:t>
      </w:r>
    </w:p>
    <w:p w14:paraId="21E63695" w14:textId="2CC3089D" w:rsidR="006E6F9A" w:rsidRPr="00327F34" w:rsidRDefault="006E6F9A" w:rsidP="006E6F9A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Township fields – Denny, Fall Run, Fawcett and Glenshaw Valley</w:t>
      </w:r>
    </w:p>
    <w:p w14:paraId="727DEFB5" w14:textId="77777777" w:rsidR="006E6F9A" w:rsidRPr="00327F34" w:rsidRDefault="006E6F9A" w:rsidP="006E6F9A">
      <w:pPr>
        <w:textAlignment w:val="top"/>
        <w:rPr>
          <w:rFonts w:ascii="Times New Roman" w:eastAsia="Times New Roman" w:hAnsi="Times New Roman" w:cs="Times New Roman"/>
          <w:color w:val="000000" w:themeColor="text1"/>
        </w:rPr>
      </w:pPr>
    </w:p>
    <w:p w14:paraId="53F2B2FC" w14:textId="292B58EE" w:rsidR="006E6F9A" w:rsidRPr="00327F34" w:rsidRDefault="00925407" w:rsidP="006E6F9A">
      <w:p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hAnsi="Times New Roman" w:cs="Times New Roman"/>
          <w:noProof/>
        </w:rPr>
        <w:drawing>
          <wp:inline distT="0" distB="0" distL="0" distR="0" wp14:anchorId="7EFF5C87" wp14:editId="258D9E7B">
            <wp:extent cx="4742180" cy="257425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7415" cy="257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82B5" w14:textId="77777777" w:rsidR="006E6F9A" w:rsidRPr="00327F34" w:rsidRDefault="00341F4F" w:rsidP="0018138D">
      <w:pPr>
        <w:pStyle w:val="ListParagraph"/>
        <w:numPr>
          <w:ilvl w:val="0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Registrar</w:t>
      </w:r>
    </w:p>
    <w:p w14:paraId="039A8E3E" w14:textId="2E0844E0" w:rsidR="006E6F9A" w:rsidRPr="00327F34" w:rsidRDefault="006E6F9A" w:rsidP="006E6F9A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Managed to have 34 teams – all well balanced</w:t>
      </w:r>
    </w:p>
    <w:p w14:paraId="74D5180B" w14:textId="560A3ABE" w:rsidR="006E6F9A" w:rsidRPr="00327F34" w:rsidRDefault="006E6F9A" w:rsidP="006E6F9A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Thanks to the many volunteer coaches to allow us to have the teams</w:t>
      </w:r>
    </w:p>
    <w:p w14:paraId="0E4707FD" w14:textId="5A96F49B" w:rsidR="006E6F9A" w:rsidRPr="00327F34" w:rsidRDefault="006E6F9A" w:rsidP="006E6F9A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Partnering with Adidas for uniforms through GPSA – getting funds to support the club in other items that the club would need</w:t>
      </w:r>
    </w:p>
    <w:p w14:paraId="09185F77" w14:textId="5481AB22" w:rsidR="006E6F9A" w:rsidRPr="00327F34" w:rsidRDefault="006E6F9A" w:rsidP="006E6F9A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GPSA store – will have another store during the Spring</w:t>
      </w:r>
    </w:p>
    <w:p w14:paraId="52AD3A00" w14:textId="5711B7A4" w:rsidR="006E6F9A" w:rsidRPr="00327F34" w:rsidRDefault="006E6F9A" w:rsidP="006E6F9A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Question – Year Round uniforms – not able to Spring 2021, potential for Fall 2021</w:t>
      </w:r>
    </w:p>
    <w:p w14:paraId="10C40857" w14:textId="2483EECB" w:rsidR="006E6F9A" w:rsidRPr="00327F34" w:rsidRDefault="006E6F9A" w:rsidP="006E6F9A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Question – Logo change – support? To address in the Spring</w:t>
      </w:r>
    </w:p>
    <w:p w14:paraId="20ABA9C7" w14:textId="77777777" w:rsidR="006E6F9A" w:rsidRPr="00327F34" w:rsidRDefault="006E6F9A" w:rsidP="006E6F9A">
      <w:pPr>
        <w:textAlignment w:val="top"/>
        <w:rPr>
          <w:rFonts w:ascii="Times New Roman" w:eastAsia="Times New Roman" w:hAnsi="Times New Roman" w:cs="Times New Roman"/>
          <w:color w:val="000000" w:themeColor="text1"/>
        </w:rPr>
      </w:pPr>
    </w:p>
    <w:p w14:paraId="7191CDD0" w14:textId="57B9031D" w:rsidR="006E6F9A" w:rsidRPr="00327F34" w:rsidRDefault="006E6F9A" w:rsidP="006E6F9A">
      <w:pPr>
        <w:textAlignment w:val="top"/>
        <w:rPr>
          <w:rFonts w:ascii="Times New Roman" w:eastAsia="Times New Roman" w:hAnsi="Times New Roman" w:cs="Times New Roman"/>
          <w:color w:val="000000" w:themeColor="text1"/>
        </w:rPr>
      </w:pPr>
    </w:p>
    <w:p w14:paraId="01919E1A" w14:textId="77777777" w:rsidR="006E6F9A" w:rsidRPr="00327F34" w:rsidRDefault="006E6F9A" w:rsidP="006E6F9A">
      <w:pPr>
        <w:textAlignment w:val="top"/>
        <w:rPr>
          <w:rFonts w:ascii="Times New Roman" w:eastAsia="Times New Roman" w:hAnsi="Times New Roman" w:cs="Times New Roman"/>
          <w:color w:val="000000" w:themeColor="text1"/>
        </w:rPr>
      </w:pPr>
    </w:p>
    <w:p w14:paraId="4A6AF089" w14:textId="4220FF2C" w:rsidR="006E6F9A" w:rsidRPr="00327F34" w:rsidRDefault="00925407" w:rsidP="006E6F9A">
      <w:p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hAnsi="Times New Roman" w:cs="Times New Roman"/>
          <w:noProof/>
        </w:rPr>
        <w:drawing>
          <wp:inline distT="0" distB="0" distL="0" distR="0" wp14:anchorId="06EA0624" wp14:editId="5AFA4DAC">
            <wp:extent cx="4273550" cy="23513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1042" cy="235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0285" w14:textId="7366D8A8" w:rsidR="006E6F9A" w:rsidRPr="00327F34" w:rsidRDefault="006E6F9A" w:rsidP="0018138D">
      <w:pPr>
        <w:pStyle w:val="ListParagraph"/>
        <w:numPr>
          <w:ilvl w:val="0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Recreational Program – Courtney Bianchi</w:t>
      </w:r>
    </w:p>
    <w:p w14:paraId="4823131B" w14:textId="58FD46BC" w:rsidR="00925407" w:rsidRPr="00327F34" w:rsidRDefault="00925407" w:rsidP="00925407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Clearances and Licensing for all recreational coaching</w:t>
      </w:r>
    </w:p>
    <w:p w14:paraId="5544307B" w14:textId="170B29DA" w:rsidR="00925407" w:rsidRPr="00327F34" w:rsidRDefault="00925407" w:rsidP="00925407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Game scheduling and referee scheduling</w:t>
      </w:r>
    </w:p>
    <w:p w14:paraId="7D1E8617" w14:textId="0115A90F" w:rsidR="00925407" w:rsidRPr="00327F34" w:rsidRDefault="00925407" w:rsidP="00925407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New Jr. Referee program</w:t>
      </w:r>
    </w:p>
    <w:p w14:paraId="078F7903" w14:textId="03327640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20-30 kids that completed 2 sessions of training offered through the club</w:t>
      </w:r>
    </w:p>
    <w:p w14:paraId="65180E66" w14:textId="32127CC2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Continuing to expand the training in 2021</w:t>
      </w:r>
    </w:p>
    <w:p w14:paraId="3B1BBC45" w14:textId="637C3A97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Need Adult referees – will forward information as needed</w:t>
      </w:r>
    </w:p>
    <w:p w14:paraId="746CB224" w14:textId="77777777" w:rsidR="006E6F9A" w:rsidRPr="00327F34" w:rsidRDefault="006E6F9A" w:rsidP="00925407">
      <w:pPr>
        <w:textAlignment w:val="top"/>
        <w:rPr>
          <w:rFonts w:ascii="Times New Roman" w:eastAsia="Times New Roman" w:hAnsi="Times New Roman" w:cs="Times New Roman"/>
          <w:color w:val="000000" w:themeColor="text1"/>
        </w:rPr>
      </w:pPr>
    </w:p>
    <w:p w14:paraId="163CD1AE" w14:textId="35A43291" w:rsidR="00925407" w:rsidRPr="00327F34" w:rsidRDefault="00925407" w:rsidP="0018138D">
      <w:pPr>
        <w:pStyle w:val="ListParagraph"/>
        <w:numPr>
          <w:ilvl w:val="0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Developmental Program – Julie McDermott</w:t>
      </w:r>
    </w:p>
    <w:p w14:paraId="0888C913" w14:textId="3E8EB357" w:rsidR="00925407" w:rsidRPr="00327F34" w:rsidRDefault="00925407" w:rsidP="00925407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Jr. Referee program implemented in the U8 program</w:t>
      </w:r>
    </w:p>
    <w:p w14:paraId="4F2CB750" w14:textId="01814A6A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Provide structure for the U8 players to get ready for U10</w:t>
      </w:r>
    </w:p>
    <w:p w14:paraId="7734C5A1" w14:textId="0382E235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Young referees getting experience and confidence</w:t>
      </w:r>
    </w:p>
    <w:p w14:paraId="58106985" w14:textId="7146044C" w:rsidR="00925407" w:rsidRPr="00327F34" w:rsidRDefault="00925407" w:rsidP="00925407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U5/U6 successful season</w:t>
      </w:r>
    </w:p>
    <w:p w14:paraId="7853597F" w14:textId="219C7290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Opened up the field with the changes to COVID details</w:t>
      </w:r>
    </w:p>
    <w:p w14:paraId="309D679B" w14:textId="09E3BC35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Parents really supportive of the needs/changes</w:t>
      </w:r>
    </w:p>
    <w:p w14:paraId="00B7F215" w14:textId="711CDF77" w:rsidR="00925407" w:rsidRPr="00327F34" w:rsidRDefault="00925407" w:rsidP="00925407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Little Kickers – U4</w:t>
      </w:r>
    </w:p>
    <w:p w14:paraId="7BB5C58C" w14:textId="50E91286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Disrupted due to COVID</w:t>
      </w:r>
    </w:p>
    <w:p w14:paraId="07688CAA" w14:textId="4CDFA1FA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15 players grew to 30 for the Spring ‘20, but not as many for the Fall Season due to moving up to U5</w:t>
      </w:r>
    </w:p>
    <w:p w14:paraId="1878846F" w14:textId="0CB44E71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New players</w:t>
      </w:r>
    </w:p>
    <w:p w14:paraId="7F5C22E9" w14:textId="3A919209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Parent and Me format – masked at all times</w:t>
      </w:r>
    </w:p>
    <w:p w14:paraId="3A55CFFC" w14:textId="0918BA10" w:rsidR="00925407" w:rsidRPr="00327F34" w:rsidRDefault="00925407" w:rsidP="00925407">
      <w:pPr>
        <w:pStyle w:val="ListParagraph"/>
        <w:numPr>
          <w:ilvl w:val="2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8 players participated</w:t>
      </w:r>
    </w:p>
    <w:p w14:paraId="08AD092F" w14:textId="69839761" w:rsidR="00925407" w:rsidRPr="00327F34" w:rsidRDefault="00925407" w:rsidP="00925407">
      <w:pPr>
        <w:pStyle w:val="ListParagraph"/>
        <w:numPr>
          <w:ilvl w:val="1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No concession stand this year</w:t>
      </w:r>
    </w:p>
    <w:p w14:paraId="019DB29E" w14:textId="495DD0EB" w:rsidR="00925407" w:rsidRPr="00327F34" w:rsidRDefault="00925407" w:rsidP="00925407">
      <w:pPr>
        <w:pStyle w:val="ListParagraph"/>
        <w:ind w:left="360"/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hAnsi="Times New Roman" w:cs="Times New Roman"/>
          <w:noProof/>
        </w:rPr>
        <w:drawing>
          <wp:inline distT="0" distB="0" distL="0" distR="0" wp14:anchorId="3744C3E8" wp14:editId="3EDE5409">
            <wp:extent cx="4184650" cy="2370408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5439" cy="23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03C2" w14:textId="10E1E59D" w:rsidR="00925407" w:rsidRPr="00327F34" w:rsidRDefault="00087D85" w:rsidP="0018138D">
      <w:pPr>
        <w:pStyle w:val="ListParagraph"/>
        <w:numPr>
          <w:ilvl w:val="0"/>
          <w:numId w:val="4"/>
        </w:numPr>
        <w:textAlignment w:val="top"/>
        <w:rPr>
          <w:rFonts w:ascii="Times New Roman" w:eastAsia="Times New Roman" w:hAnsi="Times New Roman" w:cs="Times New Roman"/>
          <w:color w:val="000000" w:themeColor="text1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 xml:space="preserve">Anyone interested in volunteering, sign-up to build the </w:t>
      </w:r>
      <w:proofErr w:type="spellStart"/>
      <w:r w:rsidRPr="00327F34">
        <w:rPr>
          <w:rFonts w:ascii="Times New Roman" w:eastAsia="Times New Roman" w:hAnsi="Times New Roman" w:cs="Times New Roman"/>
          <w:color w:val="000000" w:themeColor="text1"/>
        </w:rPr>
        <w:t>TOPSoccer</w:t>
      </w:r>
      <w:proofErr w:type="spellEnd"/>
      <w:r w:rsidRPr="00327F34">
        <w:rPr>
          <w:rFonts w:ascii="Times New Roman" w:eastAsia="Times New Roman" w:hAnsi="Times New Roman" w:cs="Times New Roman"/>
          <w:color w:val="000000" w:themeColor="text1"/>
        </w:rPr>
        <w:t xml:space="preserve"> program</w:t>
      </w:r>
    </w:p>
    <w:p w14:paraId="5C2E4CCF" w14:textId="77777777" w:rsidR="00087D85" w:rsidRPr="00327F34" w:rsidRDefault="00087D85" w:rsidP="00087D85">
      <w:pPr>
        <w:textAlignment w:val="top"/>
        <w:rPr>
          <w:rFonts w:ascii="Times New Roman" w:hAnsi="Times New Roman" w:cs="Times New Roman"/>
        </w:rPr>
      </w:pPr>
    </w:p>
    <w:p w14:paraId="41849F91" w14:textId="5365453F" w:rsidR="00087D85" w:rsidRPr="00327F34" w:rsidRDefault="00087D85" w:rsidP="00087D85">
      <w:pPr>
        <w:textAlignment w:val="top"/>
        <w:rPr>
          <w:rFonts w:ascii="Times New Roman" w:hAnsi="Times New Roman" w:cs="Times New Roman"/>
          <w:b/>
        </w:rPr>
      </w:pPr>
      <w:r w:rsidRPr="00327F34">
        <w:rPr>
          <w:rFonts w:ascii="Times New Roman" w:hAnsi="Times New Roman" w:cs="Times New Roman"/>
          <w:noProof/>
        </w:rPr>
        <w:drawing>
          <wp:inline distT="0" distB="0" distL="0" distR="0" wp14:anchorId="6F1E69E2" wp14:editId="1E0E69F6">
            <wp:extent cx="4514850" cy="2501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9006" cy="250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10D9" w14:textId="40088279" w:rsidR="00386BF1" w:rsidRPr="00327F34" w:rsidRDefault="00386BF1" w:rsidP="0018138D">
      <w:pPr>
        <w:pStyle w:val="ListParagraph"/>
        <w:numPr>
          <w:ilvl w:val="0"/>
          <w:numId w:val="2"/>
        </w:numPr>
        <w:ind w:left="360"/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PDC – Mike Bianchi</w:t>
      </w:r>
    </w:p>
    <w:p w14:paraId="5B931542" w14:textId="429592D9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 xml:space="preserve">Thank you to the development consultants – </w:t>
      </w:r>
    </w:p>
    <w:p w14:paraId="135B5CF9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 xml:space="preserve">Special thank you to Russ </w:t>
      </w:r>
      <w:proofErr w:type="spellStart"/>
      <w:r w:rsidRPr="00327F34">
        <w:rPr>
          <w:rFonts w:ascii="Times New Roman" w:hAnsi="Times New Roman" w:cs="Times New Roman"/>
        </w:rPr>
        <w:t>Kozora</w:t>
      </w:r>
      <w:proofErr w:type="spellEnd"/>
      <w:r w:rsidRPr="00327F34">
        <w:rPr>
          <w:rFonts w:ascii="Times New Roman" w:hAnsi="Times New Roman" w:cs="Times New Roman"/>
        </w:rPr>
        <w:t xml:space="preserve"> – made kids passionate about soccer</w:t>
      </w:r>
    </w:p>
    <w:p w14:paraId="317800E1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February Foot Skills</w:t>
      </w:r>
    </w:p>
    <w:p w14:paraId="5095916D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Excellent job first go around</w:t>
      </w:r>
    </w:p>
    <w:p w14:paraId="5134D386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Fees were low – school was free to use</w:t>
      </w:r>
    </w:p>
    <w:p w14:paraId="096C7854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Another chance to grow SSC</w:t>
      </w:r>
    </w:p>
    <w:p w14:paraId="3508B6FD" w14:textId="35C9ECA8" w:rsidR="00341F4F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Su</w:t>
      </w:r>
      <w:r w:rsidR="00341F4F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br/>
        <w:t xml:space="preserve">- Secretary's report - Jamie </w:t>
      </w:r>
      <w:proofErr w:type="spellStart"/>
      <w:r w:rsidR="00341F4F"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Stromoski</w:t>
      </w:r>
      <w:proofErr w:type="spellEnd"/>
    </w:p>
    <w:p w14:paraId="2C7617A6" w14:textId="77777777" w:rsidR="00341F4F" w:rsidRPr="00327F34" w:rsidRDefault="00341F4F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lastRenderedPageBreak/>
        <w:t xml:space="preserve">Take notes, plan picnic, and uniforms. </w:t>
      </w:r>
    </w:p>
    <w:p w14:paraId="39800125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Summer Skills and Pick-up Nights</w:t>
      </w:r>
    </w:p>
    <w:p w14:paraId="098DE82A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Want everyone to gain confidence – the #1 skill to pick up</w:t>
      </w:r>
    </w:p>
    <w:p w14:paraId="28631DC3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All around confident teammate</w:t>
      </w:r>
    </w:p>
    <w:p w14:paraId="3271C936" w14:textId="3B0850F1" w:rsidR="00341F4F" w:rsidRPr="00327F34" w:rsidRDefault="44D4BB9A" w:rsidP="00327F34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 xml:space="preserve">Late players have been a </w:t>
      </w:r>
      <w:proofErr w:type="spellStart"/>
      <w:r w:rsidRPr="00327F34">
        <w:rPr>
          <w:rFonts w:ascii="Times New Roman" w:hAnsi="Times New Roman" w:cs="Times New Roman"/>
        </w:rPr>
        <w:t>stuggle</w:t>
      </w:r>
      <w:proofErr w:type="spellEnd"/>
      <w:r w:rsidRPr="00327F34">
        <w:rPr>
          <w:rFonts w:ascii="Times New Roman" w:hAnsi="Times New Roman" w:cs="Times New Roman"/>
        </w:rPr>
        <w:t xml:space="preserve"> as we try to allow more kids to play</w:t>
      </w:r>
    </w:p>
    <w:p w14:paraId="3A2018DF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Jr. Referee Program</w:t>
      </w:r>
    </w:p>
    <w:p w14:paraId="14559C03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Largest group taught by Mark</w:t>
      </w:r>
    </w:p>
    <w:p w14:paraId="714FDD96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Understanding the aspects of the game</w:t>
      </w:r>
    </w:p>
    <w:p w14:paraId="0C0A1528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 xml:space="preserve">COVID impact may not have Winter </w:t>
      </w:r>
      <w:proofErr w:type="spellStart"/>
      <w:r w:rsidRPr="00327F34">
        <w:rPr>
          <w:rFonts w:ascii="Times New Roman" w:hAnsi="Times New Roman" w:cs="Times New Roman"/>
        </w:rPr>
        <w:t>Footskills</w:t>
      </w:r>
      <w:proofErr w:type="spellEnd"/>
    </w:p>
    <w:p w14:paraId="476D285F" w14:textId="77777777" w:rsidR="00087D85" w:rsidRPr="00327F34" w:rsidRDefault="00087D85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Successful</w:t>
      </w:r>
    </w:p>
    <w:p w14:paraId="7F1815D8" w14:textId="77777777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U4/U5/U6 Coaching guides</w:t>
      </w:r>
    </w:p>
    <w:p w14:paraId="70E89348" w14:textId="3E4E0377" w:rsidR="00087D85" w:rsidRPr="00327F34" w:rsidRDefault="00087D85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Met a few weeks ago and moving to different layout to coaches manuals</w:t>
      </w:r>
    </w:p>
    <w:p w14:paraId="03BABE24" w14:textId="77777777" w:rsidR="00087D85" w:rsidRPr="00327F34" w:rsidRDefault="00087D85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Many coaches this year came out with little experience</w:t>
      </w:r>
    </w:p>
    <w:p w14:paraId="2C893203" w14:textId="77777777" w:rsidR="00087D85" w:rsidRPr="00327F34" w:rsidRDefault="00087D85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Some tasks worked well, some were a challenge</w:t>
      </w:r>
    </w:p>
    <w:p w14:paraId="756E56F8" w14:textId="4159A12F" w:rsidR="00087D85" w:rsidRPr="00327F34" w:rsidRDefault="00087D85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What do you need to be successful in a Soccer Match?</w:t>
      </w:r>
    </w:p>
    <w:p w14:paraId="250B6620" w14:textId="7C6D62FB" w:rsidR="00087D85" w:rsidRPr="00327F34" w:rsidRDefault="00087D85" w:rsidP="00327F34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Working with PC and Dave Flavius to develop basic/core principles</w:t>
      </w:r>
    </w:p>
    <w:p w14:paraId="26894D76" w14:textId="3072192E" w:rsidR="00087D85" w:rsidRPr="00327F34" w:rsidRDefault="00087D85" w:rsidP="00327F34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Identify skills that are needed to develop</w:t>
      </w:r>
    </w:p>
    <w:p w14:paraId="4BB7E377" w14:textId="15CB565A" w:rsidR="00087D85" w:rsidRPr="00327F34" w:rsidRDefault="00087D85" w:rsidP="00327F34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Make it simple and give coaches some additional freedom to develop based on kids and more user friendly</w:t>
      </w:r>
    </w:p>
    <w:p w14:paraId="135B12B4" w14:textId="3DB00793" w:rsidR="00341F4F" w:rsidRPr="00327F34" w:rsidRDefault="00087D85" w:rsidP="00327F34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Working on the focus points – 1 soccer idea at a time</w:t>
      </w:r>
    </w:p>
    <w:p w14:paraId="0A857A43" w14:textId="74F1C4BC" w:rsidR="00087D85" w:rsidRPr="00327F34" w:rsidRDefault="00087D85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Early Registration – Fall</w:t>
      </w:r>
    </w:p>
    <w:p w14:paraId="251F64D3" w14:textId="7A1555C8" w:rsidR="00087D85" w:rsidRPr="00327F34" w:rsidRDefault="00087D85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Everyone that signed up was able to train with the members of the PDC</w:t>
      </w:r>
    </w:p>
    <w:p w14:paraId="1F88DE35" w14:textId="60C1572B" w:rsidR="00087D85" w:rsidRPr="00327F34" w:rsidRDefault="00087D85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Get the teams started early to make a biggest impact to the club</w:t>
      </w:r>
    </w:p>
    <w:p w14:paraId="3BF2CAFD" w14:textId="6C621590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Try to expand on that this year</w:t>
      </w:r>
    </w:p>
    <w:p w14:paraId="53A41456" w14:textId="62BAC51F" w:rsidR="00386BF1" w:rsidRPr="00327F34" w:rsidRDefault="00386BF1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Use the PDC – there is a lot of knowledge on the team</w:t>
      </w:r>
    </w:p>
    <w:p w14:paraId="693CF61E" w14:textId="32292981" w:rsidR="00386BF1" w:rsidRPr="00327F34" w:rsidRDefault="00386BF1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All great opportunities to get parents involved to learn/watch for experience to allow you to become a coach</w:t>
      </w:r>
    </w:p>
    <w:p w14:paraId="7029FB46" w14:textId="15999C3A" w:rsidR="00386BF1" w:rsidRPr="00327F34" w:rsidRDefault="00386BF1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Winter Foot Skills to be announced soon!</w:t>
      </w:r>
    </w:p>
    <w:p w14:paraId="49951AD6" w14:textId="77777777" w:rsidR="00327F34" w:rsidRPr="00327F34" w:rsidRDefault="00327F34" w:rsidP="00327F34">
      <w:pPr>
        <w:textAlignment w:val="top"/>
        <w:rPr>
          <w:rFonts w:ascii="Times New Roman" w:hAnsi="Times New Roman" w:cs="Times New Roman"/>
        </w:rPr>
      </w:pPr>
    </w:p>
    <w:p w14:paraId="7D0C0EFA" w14:textId="792F036B" w:rsidR="00327F34" w:rsidRPr="00327F34" w:rsidRDefault="00327F34" w:rsidP="00327F34">
      <w:pPr>
        <w:pStyle w:val="ListParagraph"/>
        <w:numPr>
          <w:ilvl w:val="0"/>
          <w:numId w:val="4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Unfinished Business – None.</w:t>
      </w:r>
    </w:p>
    <w:p w14:paraId="18687201" w14:textId="77777777" w:rsidR="00386BF1" w:rsidRPr="00327F34" w:rsidRDefault="00386BF1" w:rsidP="00386BF1">
      <w:pPr>
        <w:pStyle w:val="ListParagraph"/>
        <w:textAlignment w:val="top"/>
        <w:rPr>
          <w:rFonts w:ascii="Times New Roman" w:hAnsi="Times New Roman" w:cs="Times New Roman"/>
        </w:rPr>
      </w:pPr>
    </w:p>
    <w:p w14:paraId="04F013BE" w14:textId="77777777" w:rsidR="00386BF1" w:rsidRPr="00327F34" w:rsidRDefault="00386BF1" w:rsidP="00386BF1">
      <w:pPr>
        <w:pStyle w:val="ListParagraph"/>
        <w:textAlignment w:val="top"/>
        <w:rPr>
          <w:rFonts w:ascii="Times New Roman" w:hAnsi="Times New Roman" w:cs="Times New Roman"/>
        </w:rPr>
      </w:pPr>
    </w:p>
    <w:p w14:paraId="79EA3CCB" w14:textId="703F75A4" w:rsidR="00386BF1" w:rsidRPr="00327F34" w:rsidRDefault="00386BF1" w:rsidP="00327F34">
      <w:pPr>
        <w:pStyle w:val="ListParagraph"/>
        <w:numPr>
          <w:ilvl w:val="0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 xml:space="preserve">Vice President Report – Jim </w:t>
      </w:r>
      <w:proofErr w:type="spellStart"/>
      <w:r w:rsidRPr="00327F34">
        <w:rPr>
          <w:rFonts w:ascii="Times New Roman" w:hAnsi="Times New Roman" w:cs="Times New Roman"/>
        </w:rPr>
        <w:t>Marsula</w:t>
      </w:r>
      <w:proofErr w:type="spellEnd"/>
      <w:r w:rsidRPr="00327F34">
        <w:rPr>
          <w:rFonts w:ascii="Times New Roman" w:hAnsi="Times New Roman" w:cs="Times New Roman"/>
        </w:rPr>
        <w:t>, Recreational</w:t>
      </w:r>
    </w:p>
    <w:p w14:paraId="6FD59845" w14:textId="4FEE6463" w:rsidR="00386BF1" w:rsidRPr="00327F34" w:rsidRDefault="00386BF1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Normal process is to have a draft with coaches</w:t>
      </w:r>
    </w:p>
    <w:p w14:paraId="4D91080B" w14:textId="355149E7" w:rsidR="00386BF1" w:rsidRPr="00327F34" w:rsidRDefault="00386BF1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Seasons seems long, but really is only 8 weeks of games and 3 weeks of practice</w:t>
      </w:r>
    </w:p>
    <w:p w14:paraId="677958D1" w14:textId="5F2DE01C" w:rsidR="00386BF1" w:rsidRPr="00327F34" w:rsidRDefault="00386BF1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Possibility of keeping the teams matched up and kids together</w:t>
      </w:r>
    </w:p>
    <w:p w14:paraId="0A8D060D" w14:textId="35429489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Main goal is to prepare the players for Middle School and High School when they play together</w:t>
      </w:r>
    </w:p>
    <w:p w14:paraId="7DFB85A2" w14:textId="306AB95D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Can be challenging in the Fall season due to School season</w:t>
      </w:r>
    </w:p>
    <w:p w14:paraId="081889CA" w14:textId="4272392B" w:rsidR="00386BF1" w:rsidRPr="00327F34" w:rsidRDefault="00386BF1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Evolve our player evaluations</w:t>
      </w:r>
    </w:p>
    <w:p w14:paraId="0955FA5B" w14:textId="55AA592B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Expanded on the A,B,C,D to 1 through 5</w:t>
      </w:r>
    </w:p>
    <w:p w14:paraId="330804BB" w14:textId="585A34DE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The goal is to get more consistent and accurate ratings to support the team building process</w:t>
      </w:r>
    </w:p>
    <w:p w14:paraId="611406EA" w14:textId="1B91C96A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 xml:space="preserve">Used to have D4 team (Highest level of community club competitiveness) </w:t>
      </w:r>
    </w:p>
    <w:p w14:paraId="17AB1E24" w14:textId="0C6FC20C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Want to get back to higher competitiveness – year long commitment to keep the teams together</w:t>
      </w:r>
    </w:p>
    <w:p w14:paraId="42E8AF37" w14:textId="7396A44C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Lost classic club players due to competitiveness</w:t>
      </w:r>
    </w:p>
    <w:p w14:paraId="2A2B2CF0" w14:textId="65FDB958" w:rsidR="00386BF1" w:rsidRPr="00327F34" w:rsidRDefault="00386BF1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Fields were tricky this year due to COVID</w:t>
      </w:r>
    </w:p>
    <w:p w14:paraId="7529F736" w14:textId="2BB65499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Rotated the fields to eliminate wear patterns</w:t>
      </w:r>
    </w:p>
    <w:p w14:paraId="2D4E30E4" w14:textId="001679BA" w:rsidR="00386BF1" w:rsidRP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Referees did complain previously due to wear</w:t>
      </w:r>
      <w:r w:rsidR="00327F34" w:rsidRPr="00327F34">
        <w:rPr>
          <w:rFonts w:ascii="Times New Roman" w:hAnsi="Times New Roman" w:cs="Times New Roman"/>
        </w:rPr>
        <w:t xml:space="preserve"> (1.5 years ago)</w:t>
      </w:r>
    </w:p>
    <w:p w14:paraId="4A14705F" w14:textId="7444F643" w:rsidR="00327F34" w:rsidRDefault="00386BF1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hAnsi="Times New Roman" w:cs="Times New Roman"/>
        </w:rPr>
        <w:t>Spread out fields to allow for U8 fields to be spread out to be supportive of the COVID impacts</w:t>
      </w:r>
    </w:p>
    <w:p w14:paraId="14A85F67" w14:textId="0969C67A" w:rsidR="00327F34" w:rsidRDefault="00327F34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Question – Field upgrades</w:t>
      </w:r>
    </w:p>
    <w:p w14:paraId="7967425C" w14:textId="208EAC8D" w:rsidR="00327F34" w:rsidRDefault="00327F34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Grants availability for upgrading turf</w:t>
      </w:r>
    </w:p>
    <w:p w14:paraId="39EFDDF5" w14:textId="4E8D5F52" w:rsidR="00327F34" w:rsidRDefault="00327F34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Millvale Field - ? </w:t>
      </w:r>
    </w:p>
    <w:p w14:paraId="1C7E55F2" w14:textId="4E65E48A" w:rsidR="00327F34" w:rsidRDefault="00327F34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Competitive teams – Board make the decision</w:t>
      </w:r>
    </w:p>
    <w:p w14:paraId="35B3EBA6" w14:textId="523462D9" w:rsidR="00327F34" w:rsidRDefault="00327F34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PDC involvement? Big part of the decisions is making the team and criteria for the team building</w:t>
      </w:r>
    </w:p>
    <w:p w14:paraId="35FD51B5" w14:textId="0A5EA3B0" w:rsidR="00327F34" w:rsidRDefault="00327F34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Tryouts/Coaches? PDC will certainly be involved with (Ricky)</w:t>
      </w:r>
    </w:p>
    <w:p w14:paraId="3EC0ED5B" w14:textId="3BBFCD9C" w:rsidR="00327F34" w:rsidRDefault="00327F34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Want to have a place for all the kids to play – whether they want to just have fun or if they are really interested in being competitive</w:t>
      </w:r>
    </w:p>
    <w:p w14:paraId="042287C9" w14:textId="483FBE3A" w:rsidR="00327F34" w:rsidRDefault="00327F34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Board will vote on the final procedures</w:t>
      </w:r>
    </w:p>
    <w:p w14:paraId="02D00C7F" w14:textId="24F3B5D4" w:rsidR="0017612B" w:rsidRDefault="0017612B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Whoever wants to sign up for the year round team, build the chemistry, etc. want to play – not just the 5 rating kids on one team</w:t>
      </w:r>
    </w:p>
    <w:p w14:paraId="349348ED" w14:textId="11618DCF" w:rsidR="0017612B" w:rsidRDefault="0017612B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 putting the kids in the most competitive level (D4), but the putting the kids</w:t>
      </w:r>
    </w:p>
    <w:p w14:paraId="507187C4" w14:textId="278ADC5D" w:rsidR="00327F34" w:rsidRDefault="00327F34" w:rsidP="00327F34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Question: Is there a possibility for a year round training, no matter the rating level, to allow them to play year round to grow?</w:t>
      </w:r>
    </w:p>
    <w:p w14:paraId="15349DA6" w14:textId="4775F812" w:rsidR="00327F34" w:rsidRDefault="00327F34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continuing to introduce additional programs – Winter foot skills, summer foot skills, Complete Moves </w:t>
      </w:r>
    </w:p>
    <w:p w14:paraId="6062C03E" w14:textId="206E5AB2" w:rsidR="00327F34" w:rsidRDefault="00327F34" w:rsidP="00327F34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Continuing to try to offer the programs to support year round learning</w:t>
      </w:r>
    </w:p>
    <w:p w14:paraId="7FA54835" w14:textId="4DE47CBD" w:rsidR="0017612B" w:rsidRDefault="00327F34" w:rsidP="0017612B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Shaler Soccer Club Futsal program – winter futsal team; a 3</w:t>
      </w:r>
      <w:r w:rsidRPr="00327F34">
        <w:rPr>
          <w:rFonts w:ascii="Times New Roman" w:hAnsi="Times New Roman" w:cs="Times New Roman"/>
          <w:vertAlign w:val="superscript"/>
        </w:rPr>
        <w:t>rd</w:t>
      </w:r>
      <w:r>
        <w:rPr>
          <w:rFonts w:ascii="Times New Roman" w:hAnsi="Times New Roman" w:cs="Times New Roman"/>
        </w:rPr>
        <w:t xml:space="preserve"> season</w:t>
      </w:r>
    </w:p>
    <w:p w14:paraId="2D924E91" w14:textId="77777777" w:rsidR="0017612B" w:rsidRDefault="0017612B" w:rsidP="0017612B">
      <w:pPr>
        <w:pStyle w:val="ListParagraph"/>
        <w:textAlignment w:val="top"/>
        <w:rPr>
          <w:rFonts w:ascii="Times New Roman" w:hAnsi="Times New Roman" w:cs="Times New Roman"/>
        </w:rPr>
      </w:pPr>
    </w:p>
    <w:p w14:paraId="51923846" w14:textId="222A8C55" w:rsidR="0017612B" w:rsidRDefault="0017612B" w:rsidP="0017612B">
      <w:pPr>
        <w:pStyle w:val="ListParagraph"/>
        <w:numPr>
          <w:ilvl w:val="0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Vice President</w:t>
      </w:r>
      <w:r w:rsidR="00622EEF">
        <w:rPr>
          <w:rFonts w:ascii="Times New Roman" w:hAnsi="Times New Roman" w:cs="Times New Roman"/>
        </w:rPr>
        <w:t xml:space="preserve"> Report</w:t>
      </w:r>
      <w:r>
        <w:rPr>
          <w:rFonts w:ascii="Times New Roman" w:hAnsi="Times New Roman" w:cs="Times New Roman"/>
        </w:rPr>
        <w:t xml:space="preserve"> –</w:t>
      </w:r>
      <w:r w:rsidR="00622EEF">
        <w:rPr>
          <w:rFonts w:ascii="Times New Roman" w:hAnsi="Times New Roman" w:cs="Times New Roman"/>
        </w:rPr>
        <w:t xml:space="preserve"> Amanda Fine, Developmental</w:t>
      </w:r>
    </w:p>
    <w:p w14:paraId="7185B88F" w14:textId="1670F7E1" w:rsidR="0017612B" w:rsidRDefault="0017612B" w:rsidP="0017612B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Push to get more kids signed up in the Spring and got it, but COVID</w:t>
      </w:r>
    </w:p>
    <w:p w14:paraId="06E22159" w14:textId="6025D171" w:rsidR="0017612B" w:rsidRDefault="0017612B" w:rsidP="0017612B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Numbers down for the fall a little, but still good even with COVID</w:t>
      </w:r>
    </w:p>
    <w:p w14:paraId="0F027B4A" w14:textId="0F5C5E35" w:rsidR="0017612B" w:rsidRDefault="0017612B" w:rsidP="0017612B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COVID impact – temperature checks, hand sanitizer etc.</w:t>
      </w:r>
    </w:p>
    <w:p w14:paraId="322BC651" w14:textId="77777777" w:rsidR="0017612B" w:rsidRDefault="0017612B" w:rsidP="0017612B">
      <w:pPr>
        <w:pStyle w:val="ListParagraph"/>
        <w:textAlignment w:val="top"/>
        <w:rPr>
          <w:rFonts w:ascii="Times New Roman" w:hAnsi="Times New Roman" w:cs="Times New Roman"/>
        </w:rPr>
      </w:pPr>
    </w:p>
    <w:p w14:paraId="3DAC2035" w14:textId="091C0D29" w:rsidR="0017612B" w:rsidRDefault="0017612B" w:rsidP="0017612B">
      <w:pPr>
        <w:pStyle w:val="ListParagraph"/>
        <w:numPr>
          <w:ilvl w:val="0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Vice President Attestation for the Budget Audit – 7:40 PM</w:t>
      </w:r>
    </w:p>
    <w:p w14:paraId="5463E306" w14:textId="4AF332A0" w:rsidR="0017612B" w:rsidRDefault="0017612B" w:rsidP="0017612B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Amanda – Validated</w:t>
      </w:r>
    </w:p>
    <w:p w14:paraId="17092F9B" w14:textId="2A6206A6" w:rsidR="0017612B" w:rsidRDefault="0017612B" w:rsidP="0017612B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Jim – Validated</w:t>
      </w:r>
    </w:p>
    <w:p w14:paraId="5E1F3C4C" w14:textId="0DA5E693" w:rsidR="0017612B" w:rsidRPr="0017612B" w:rsidRDefault="0017612B" w:rsidP="0017612B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Had Skype call to validate all budgeting</w:t>
      </w:r>
    </w:p>
    <w:p w14:paraId="5567A9F6" w14:textId="77777777" w:rsidR="00386BF1" w:rsidRPr="00327F34" w:rsidRDefault="00386BF1" w:rsidP="00386BF1">
      <w:pPr>
        <w:pStyle w:val="ListParagraph"/>
        <w:textAlignment w:val="top"/>
        <w:rPr>
          <w:rFonts w:ascii="Times New Roman" w:hAnsi="Times New Roman" w:cs="Times New Roman"/>
        </w:rPr>
      </w:pPr>
    </w:p>
    <w:p w14:paraId="14318E3A" w14:textId="6FEE046F" w:rsidR="0017612B" w:rsidRDefault="0017612B" w:rsidP="44D4BB9A">
      <w:pPr>
        <w:pStyle w:val="ListParagraph"/>
        <w:numPr>
          <w:ilvl w:val="0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President’s Comments</w:t>
      </w:r>
      <w:r w:rsidR="00622EEF">
        <w:rPr>
          <w:rFonts w:ascii="Times New Roman" w:hAnsi="Times New Roman" w:cs="Times New Roman"/>
        </w:rPr>
        <w:t xml:space="preserve"> – Nick Druga</w:t>
      </w:r>
    </w:p>
    <w:p w14:paraId="3B45E0C3" w14:textId="322D019D" w:rsidR="0017612B" w:rsidRDefault="0017612B" w:rsidP="0017612B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Coaching Surveys – put the questions out there (same questions for the coaches at all age levels)</w:t>
      </w:r>
    </w:p>
    <w:p w14:paraId="7A3CEAAC" w14:textId="3729008E" w:rsidR="0017612B" w:rsidRDefault="0017612B" w:rsidP="0017612B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Net Promoter Score (9-10 Promoter, 7-8 Neutral, 1-6 Detractor)</w:t>
      </w:r>
    </w:p>
    <w:p w14:paraId="03A39F75" w14:textId="194FBEA8" w:rsidR="0017612B" w:rsidRDefault="0017612B" w:rsidP="0017612B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% of 9/10 vs. 1/6 %</w:t>
      </w:r>
    </w:p>
    <w:p w14:paraId="4FCD09EC" w14:textId="63B0F6B8" w:rsidR="00622EEF" w:rsidRDefault="00622EEF" w:rsidP="0017612B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Nick can provide coaches scores/surveys, if they are wanted</w:t>
      </w:r>
    </w:p>
    <w:p w14:paraId="080284E5" w14:textId="16F5CD29" w:rsidR="00622EEF" w:rsidRDefault="00622EEF" w:rsidP="0017612B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Continue to work with the PDC</w:t>
      </w:r>
    </w:p>
    <w:p w14:paraId="3B071224" w14:textId="16F19E88" w:rsidR="0017612B" w:rsidRDefault="0017612B" w:rsidP="0017612B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Coaches Scores – 100 Net Promoter Score and ½ of the team’s player responses</w:t>
      </w:r>
    </w:p>
    <w:p w14:paraId="2351E2C3" w14:textId="4EC4D99F" w:rsidR="0017612B" w:rsidRDefault="0017612B" w:rsidP="0017612B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Recreational Awards</w:t>
      </w:r>
    </w:p>
    <w:p w14:paraId="6163DA91" w14:textId="18DB7C6B" w:rsidR="0017612B" w:rsidRDefault="0017612B" w:rsidP="0017612B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U10 – Rios, Druga, </w:t>
      </w:r>
      <w:proofErr w:type="spellStart"/>
      <w:r>
        <w:rPr>
          <w:rFonts w:ascii="Times New Roman" w:hAnsi="Times New Roman" w:cs="Times New Roman"/>
        </w:rPr>
        <w:t>Caporusio</w:t>
      </w:r>
      <w:proofErr w:type="spellEnd"/>
    </w:p>
    <w:p w14:paraId="5AE83238" w14:textId="35626BB3" w:rsidR="0017612B" w:rsidRDefault="0017612B" w:rsidP="0017612B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U12 – Bianchi, </w:t>
      </w:r>
      <w:proofErr w:type="spellStart"/>
      <w:r>
        <w:rPr>
          <w:rFonts w:ascii="Times New Roman" w:hAnsi="Times New Roman" w:cs="Times New Roman"/>
        </w:rPr>
        <w:t>Marsula</w:t>
      </w:r>
      <w:proofErr w:type="spellEnd"/>
      <w:r>
        <w:rPr>
          <w:rFonts w:ascii="Times New Roman" w:hAnsi="Times New Roman" w:cs="Times New Roman"/>
        </w:rPr>
        <w:t>, Crider</w:t>
      </w:r>
    </w:p>
    <w:p w14:paraId="038DD46A" w14:textId="42340E8A" w:rsidR="0017612B" w:rsidRDefault="0017612B" w:rsidP="0017612B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Developmental Awards</w:t>
      </w:r>
    </w:p>
    <w:p w14:paraId="1BCA7D42" w14:textId="7D32C3FC" w:rsidR="0017612B" w:rsidRDefault="0017612B" w:rsidP="0017612B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U8 Mitchell</w:t>
      </w:r>
    </w:p>
    <w:p w14:paraId="4B404F65" w14:textId="1F9582C6" w:rsidR="0017612B" w:rsidRDefault="0017612B" w:rsidP="0017612B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U5 Claus</w:t>
      </w:r>
    </w:p>
    <w:p w14:paraId="695F2EFE" w14:textId="039AC103" w:rsidR="00622EEF" w:rsidRPr="0017612B" w:rsidRDefault="00622EEF" w:rsidP="00622EEF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Season Ending Survey</w:t>
      </w:r>
    </w:p>
    <w:p w14:paraId="4E5B88BE" w14:textId="77777777" w:rsidR="0017612B" w:rsidRPr="0017612B" w:rsidRDefault="0017612B" w:rsidP="0017612B">
      <w:pPr>
        <w:pStyle w:val="ListParagraph"/>
        <w:textAlignment w:val="top"/>
        <w:rPr>
          <w:rFonts w:ascii="Times New Roman" w:hAnsi="Times New Roman" w:cs="Times New Roman"/>
        </w:rPr>
      </w:pPr>
    </w:p>
    <w:p w14:paraId="2899C9DA" w14:textId="20788608" w:rsidR="0017612B" w:rsidRPr="0017612B" w:rsidRDefault="00622EEF" w:rsidP="00622EEF">
      <w:pPr>
        <w:pStyle w:val="ListParagraph"/>
        <w:textAlignment w:val="top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BAA564" wp14:editId="31E6563F">
            <wp:extent cx="4127500" cy="2302316"/>
            <wp:effectExtent l="0" t="0" r="635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2460" cy="23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EA5B" w14:textId="77777777" w:rsidR="00622EEF" w:rsidRPr="00622EEF" w:rsidRDefault="00622EEF" w:rsidP="00622EEF">
      <w:pPr>
        <w:textAlignment w:val="top"/>
        <w:rPr>
          <w:rFonts w:ascii="Times New Roman" w:hAnsi="Times New Roman" w:cs="Times New Roman"/>
        </w:rPr>
      </w:pPr>
    </w:p>
    <w:p w14:paraId="14DE7490" w14:textId="273BD1BE" w:rsidR="00622EEF" w:rsidRDefault="00622EEF" w:rsidP="44D4BB9A">
      <w:pPr>
        <w:pStyle w:val="ListParagraph"/>
        <w:numPr>
          <w:ilvl w:val="0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Community involvement</w:t>
      </w:r>
    </w:p>
    <w:p w14:paraId="6C878D12" w14:textId="6ED549C6" w:rsidR="00622EEF" w:rsidRDefault="00622EEF" w:rsidP="00622EEF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Boys and Girls club </w:t>
      </w:r>
    </w:p>
    <w:p w14:paraId="27AE8FF4" w14:textId="5085B60B" w:rsidR="00622EEF" w:rsidRDefault="00622EEF" w:rsidP="00622EEF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North Side donations – clothing, food and soccer balls</w:t>
      </w:r>
    </w:p>
    <w:p w14:paraId="0902EE89" w14:textId="50B5CFA0" w:rsidR="00622EEF" w:rsidRDefault="00622EEF" w:rsidP="00622EEF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Community support with the Etna Fire, Millvale Flooding</w:t>
      </w:r>
    </w:p>
    <w:p w14:paraId="34A59E47" w14:textId="69EB120D" w:rsidR="00622EEF" w:rsidRPr="00622EEF" w:rsidRDefault="00622EEF" w:rsidP="00622EEF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Kids feel like they are part of a family with their team</w:t>
      </w:r>
    </w:p>
    <w:p w14:paraId="7A207042" w14:textId="5489A73B" w:rsidR="00622EEF" w:rsidRPr="00622EEF" w:rsidRDefault="00622EEF" w:rsidP="00622EEF">
      <w:pPr>
        <w:textAlignment w:val="top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FE15228" wp14:editId="7FAB34DF">
            <wp:extent cx="4019550" cy="22721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6547" cy="227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97A0" w14:textId="3053BDE1" w:rsidR="00622EEF" w:rsidRPr="00622EEF" w:rsidRDefault="00622EEF" w:rsidP="00622EEF">
      <w:pPr>
        <w:pStyle w:val="ListParagraph"/>
        <w:textAlignment w:val="top"/>
        <w:rPr>
          <w:rFonts w:ascii="Times New Roman" w:hAnsi="Times New Roman" w:cs="Times New Roman"/>
        </w:rPr>
      </w:pPr>
    </w:p>
    <w:p w14:paraId="0061C1D6" w14:textId="122432F8" w:rsidR="00622EEF" w:rsidRDefault="00622EEF" w:rsidP="00622EEF">
      <w:pPr>
        <w:pStyle w:val="ListParagraph"/>
        <w:numPr>
          <w:ilvl w:val="0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Vision 2021 – some repurposed ideas, didn’t quite have the 2020 we expected</w:t>
      </w:r>
    </w:p>
    <w:p w14:paraId="11C3FFEE" w14:textId="123517AA" w:rsidR="00622EEF" w:rsidRDefault="00622EEF" w:rsidP="00622EEF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Focus on Fun and Development</w:t>
      </w:r>
    </w:p>
    <w:p w14:paraId="1B7527DE" w14:textId="77748517" w:rsidR="00622EEF" w:rsidRDefault="00622EEF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PDC for additional off season development</w:t>
      </w:r>
    </w:p>
    <w:p w14:paraId="78873E78" w14:textId="6B73252E" w:rsidR="00622EEF" w:rsidRDefault="00622EEF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Partnership with Complete Moves</w:t>
      </w:r>
    </w:p>
    <w:p w14:paraId="4C22BB2A" w14:textId="5B6318B9" w:rsidR="00622EEF" w:rsidRDefault="00622EEF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Revise the Developmental programs to prepare players for more competitive play</w:t>
      </w:r>
    </w:p>
    <w:p w14:paraId="3B663745" w14:textId="03B85611" w:rsidR="00622EEF" w:rsidRDefault="00622EEF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Continued focus on the player</w:t>
      </w:r>
    </w:p>
    <w:p w14:paraId="273E0AE7" w14:textId="47946B41" w:rsidR="00622EEF" w:rsidRDefault="00622EEF" w:rsidP="00622EEF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Programs for All</w:t>
      </w:r>
    </w:p>
    <w:p w14:paraId="51CA6A05" w14:textId="331E20A4" w:rsidR="00622EEF" w:rsidRDefault="00622EEF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Continue TOPS Soccer and grow</w:t>
      </w:r>
    </w:p>
    <w:p w14:paraId="5D522339" w14:textId="46F6AA5C" w:rsidR="00622EEF" w:rsidRDefault="00622EEF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Lil Kickers, U5/U6</w:t>
      </w:r>
    </w:p>
    <w:p w14:paraId="25D712BD" w14:textId="7FF2731E" w:rsidR="00622EEF" w:rsidRDefault="00622EEF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Develop competitive programs</w:t>
      </w:r>
    </w:p>
    <w:p w14:paraId="19D97CC6" w14:textId="6AB3D5BF" w:rsidR="00622EEF" w:rsidRDefault="00622EEF" w:rsidP="00622EEF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Great Partnerships</w:t>
      </w:r>
    </w:p>
    <w:p w14:paraId="13375517" w14:textId="61B9F474" w:rsidR="00622EEF" w:rsidRDefault="00622EEF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Rebuild partnership with SASD athletics</w:t>
      </w:r>
      <w:r w:rsidR="00DC1533">
        <w:rPr>
          <w:rFonts w:ascii="Times New Roman" w:hAnsi="Times New Roman" w:cs="Times New Roman"/>
        </w:rPr>
        <w:t xml:space="preserve"> – Athletic director and soccer coaches</w:t>
      </w:r>
    </w:p>
    <w:p w14:paraId="318CA234" w14:textId="77777777" w:rsidR="00DC1533" w:rsidRDefault="00DC1533" w:rsidP="00DC1533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Mike Bianchi – working to rebuild the relationship</w:t>
      </w:r>
    </w:p>
    <w:p w14:paraId="7B3772D0" w14:textId="77777777" w:rsidR="00DC1533" w:rsidRDefault="00DC1533" w:rsidP="00DC1533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Middle school connections with the girls side</w:t>
      </w:r>
    </w:p>
    <w:p w14:paraId="748A6037" w14:textId="52F0BE53" w:rsidR="00DC1533" w:rsidRPr="00DC1533" w:rsidRDefault="00DC1533" w:rsidP="00DC1533">
      <w:pPr>
        <w:pStyle w:val="ListParagraph"/>
        <w:numPr>
          <w:ilvl w:val="3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Working with the Boys side and our coaches</w:t>
      </w:r>
    </w:p>
    <w:p w14:paraId="4CC80B54" w14:textId="6658FC8D" w:rsidR="00622EEF" w:rsidRDefault="00622EEF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Futsal program development</w:t>
      </w:r>
    </w:p>
    <w:p w14:paraId="0311667B" w14:textId="78021C96" w:rsidR="00DC1533" w:rsidRDefault="00DC1533" w:rsidP="00622EEF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More reciprocal support for our Sponsors – sponsor spotlight, support in the community, strengthen the community</w:t>
      </w:r>
    </w:p>
    <w:p w14:paraId="23E386B7" w14:textId="101BF43B" w:rsidR="00622EEF" w:rsidRDefault="00622EEF" w:rsidP="00622EEF">
      <w:pPr>
        <w:pStyle w:val="ListParagraph"/>
        <w:numPr>
          <w:ilvl w:val="1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Supported Volunteers</w:t>
      </w:r>
    </w:p>
    <w:p w14:paraId="250BD08B" w14:textId="4BD1C3D3" w:rsidR="00DC1533" w:rsidRPr="00DC1533" w:rsidRDefault="00DC1533" w:rsidP="00DC1533">
      <w:pPr>
        <w:pStyle w:val="ListParagraph"/>
        <w:numPr>
          <w:ilvl w:val="2"/>
          <w:numId w:val="2"/>
        </w:numPr>
        <w:textAlignment w:val="top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Submission of player evaluations – 25% of the grassroots license cost as a season ending credit</w:t>
      </w:r>
    </w:p>
    <w:p w14:paraId="078ED70C" w14:textId="77777777" w:rsidR="00622EEF" w:rsidRPr="00DC1533" w:rsidRDefault="00622EEF" w:rsidP="00DC1533">
      <w:pPr>
        <w:textAlignment w:val="top"/>
        <w:rPr>
          <w:rFonts w:ascii="Times New Roman" w:hAnsi="Times New Roman" w:cs="Times New Roman"/>
        </w:rPr>
      </w:pPr>
    </w:p>
    <w:p w14:paraId="20B4EC41" w14:textId="692D0A59" w:rsidR="00341F4F" w:rsidRPr="00327F34" w:rsidRDefault="00341F4F" w:rsidP="44D4BB9A">
      <w:pPr>
        <w:pStyle w:val="ListParagraph"/>
        <w:numPr>
          <w:ilvl w:val="0"/>
          <w:numId w:val="2"/>
        </w:numPr>
        <w:textAlignment w:val="top"/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Nominating Committee Chair's Report – Amanda Fine, </w:t>
      </w:r>
      <w:r w:rsidR="00DC1533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Kate Koch</w:t>
      </w:r>
      <w:r w:rsidR="00057C36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, Stacie Schmidt</w:t>
      </w:r>
    </w:p>
    <w:p w14:paraId="2F58D9DE" w14:textId="69F777BB" w:rsidR="44D4BB9A" w:rsidRPr="00327F34" w:rsidRDefault="44D4BB9A" w:rsidP="44D4BB9A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Executive Board – all approved tonight</w:t>
      </w:r>
    </w:p>
    <w:p w14:paraId="7B4FD4F6" w14:textId="7A7D9E71" w:rsidR="44D4BB9A" w:rsidRPr="00327F34" w:rsidRDefault="44D4BB9A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Nick Druga - President</w:t>
      </w:r>
    </w:p>
    <w:p w14:paraId="5CA65056" w14:textId="32C19E9A" w:rsidR="44D4BB9A" w:rsidRPr="00327F34" w:rsidRDefault="44D4BB9A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Amanda Fine – VP In House</w:t>
      </w:r>
      <w:r w:rsidR="00057C36">
        <w:rPr>
          <w:rFonts w:ascii="Times New Roman" w:eastAsia="Times New Roman" w:hAnsi="Times New Roman" w:cs="Times New Roman"/>
          <w:color w:val="000000" w:themeColor="text1"/>
        </w:rPr>
        <w:t>, Developmental</w:t>
      </w:r>
    </w:p>
    <w:p w14:paraId="5FD75930" w14:textId="07DFE0D9" w:rsidR="44D4BB9A" w:rsidRPr="00327F34" w:rsidRDefault="44D4BB9A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 xml:space="preserve">Jim </w:t>
      </w:r>
      <w:proofErr w:type="spellStart"/>
      <w:r w:rsidRPr="00327F34">
        <w:rPr>
          <w:rFonts w:ascii="Times New Roman" w:eastAsia="Times New Roman" w:hAnsi="Times New Roman" w:cs="Times New Roman"/>
          <w:color w:val="000000" w:themeColor="text1"/>
        </w:rPr>
        <w:t>Marsula</w:t>
      </w:r>
      <w:proofErr w:type="spellEnd"/>
      <w:r w:rsidRPr="00327F34">
        <w:rPr>
          <w:rFonts w:ascii="Times New Roman" w:eastAsia="Times New Roman" w:hAnsi="Times New Roman" w:cs="Times New Roman"/>
          <w:color w:val="000000" w:themeColor="text1"/>
        </w:rPr>
        <w:t xml:space="preserve"> - VP Travel</w:t>
      </w:r>
      <w:r w:rsidR="00057C36">
        <w:rPr>
          <w:rFonts w:ascii="Times New Roman" w:eastAsia="Times New Roman" w:hAnsi="Times New Roman" w:cs="Times New Roman"/>
          <w:color w:val="000000" w:themeColor="text1"/>
        </w:rPr>
        <w:t>, Recreational</w:t>
      </w:r>
    </w:p>
    <w:p w14:paraId="7C364734" w14:textId="10C3F3C9" w:rsidR="44D4BB9A" w:rsidRPr="00327F34" w:rsidRDefault="44D4BB9A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Kim Rios – Registrar</w:t>
      </w:r>
    </w:p>
    <w:p w14:paraId="7973E3C8" w14:textId="5CAFEE48" w:rsidR="44D4BB9A" w:rsidRPr="00327F34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>Kate Koch</w:t>
      </w:r>
      <w:r w:rsidR="44D4BB9A" w:rsidRPr="00327F34">
        <w:rPr>
          <w:rFonts w:ascii="Times New Roman" w:eastAsia="Times New Roman" w:hAnsi="Times New Roman" w:cs="Times New Roman"/>
          <w:color w:val="000000" w:themeColor="text1"/>
        </w:rPr>
        <w:t xml:space="preserve"> –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Secretary </w:t>
      </w:r>
    </w:p>
    <w:p w14:paraId="26A56928" w14:textId="684B0228" w:rsidR="44D4BB9A" w:rsidRPr="00327F34" w:rsidRDefault="44D4BB9A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t>Stacie Schmidt – Treasurer</w:t>
      </w:r>
    </w:p>
    <w:p w14:paraId="76DB3C13" w14:textId="02B7148B" w:rsidR="44D4BB9A" w:rsidRPr="00327F34" w:rsidRDefault="44D4BB9A" w:rsidP="44D4BB9A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 w:rsidRPr="00327F34">
        <w:rPr>
          <w:rFonts w:ascii="Times New Roman" w:eastAsia="Times New Roman" w:hAnsi="Times New Roman" w:cs="Times New Roman"/>
          <w:color w:val="000000" w:themeColor="text1"/>
        </w:rPr>
        <w:lastRenderedPageBreak/>
        <w:t>Members at Large</w:t>
      </w:r>
    </w:p>
    <w:p w14:paraId="42934FE5" w14:textId="1DA9F171" w:rsidR="44D4BB9A" w:rsidRPr="00057C36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Harold Schmidt – </w:t>
      </w:r>
      <w:r w:rsidR="44D4BB9A" w:rsidRPr="00057C36">
        <w:rPr>
          <w:rFonts w:ascii="Times New Roman" w:eastAsia="Times New Roman" w:hAnsi="Times New Roman" w:cs="Times New Roman"/>
          <w:color w:val="000000" w:themeColor="text1"/>
        </w:rPr>
        <w:t>interest in permits</w:t>
      </w:r>
    </w:p>
    <w:p w14:paraId="732D65AD" w14:textId="109105AF" w:rsidR="44D4BB9A" w:rsidRPr="00057C36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>Jason Quinn – interested Field Manager</w:t>
      </w:r>
    </w:p>
    <w:p w14:paraId="127B5F22" w14:textId="77A539EA" w:rsidR="44D4BB9A" w:rsidRPr="00057C36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Julie McDermott – interested </w:t>
      </w:r>
      <w:r w:rsidR="00DC1533" w:rsidRPr="00057C36">
        <w:rPr>
          <w:rFonts w:ascii="Times New Roman" w:eastAsia="Times New Roman" w:hAnsi="Times New Roman" w:cs="Times New Roman"/>
          <w:color w:val="000000" w:themeColor="text1"/>
        </w:rPr>
        <w:t>Commissioner Coordinator</w:t>
      </w:r>
      <w:r w:rsidRPr="00057C3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3C5F365D" w14:textId="18ABBA86" w:rsidR="44D4BB9A" w:rsidRPr="00327F34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Aime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Harrison – interested </w:t>
      </w:r>
      <w:r w:rsidR="00DC1533">
        <w:rPr>
          <w:rFonts w:ascii="Times New Roman" w:eastAsia="Times New Roman" w:hAnsi="Times New Roman" w:cs="Times New Roman"/>
          <w:color w:val="000000" w:themeColor="text1"/>
        </w:rPr>
        <w:t>Communications</w:t>
      </w:r>
    </w:p>
    <w:p w14:paraId="0DCE3143" w14:textId="0F1F6B8B" w:rsidR="44D4BB9A" w:rsidRPr="00327F34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>Jamie Renda – interested Communications/Sponsorship</w:t>
      </w:r>
    </w:p>
    <w:p w14:paraId="08346C7B" w14:textId="436D6433" w:rsidR="00057C36" w:rsidRPr="00057C36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Chris Lemke – interested Concessions, Communications</w:t>
      </w:r>
    </w:p>
    <w:p w14:paraId="2A995345" w14:textId="30F62EF6" w:rsidR="44D4BB9A" w:rsidRPr="00327F34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>Courtney Bianchi –</w:t>
      </w:r>
      <w:r w:rsidR="44D4BB9A" w:rsidRPr="00327F3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Travel Admin</w:t>
      </w:r>
    </w:p>
    <w:p w14:paraId="7D39112E" w14:textId="7CA836DE" w:rsidR="44D4BB9A" w:rsidRPr="00057C36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Jen Herman – </w:t>
      </w:r>
      <w:r w:rsidR="00DC1533">
        <w:rPr>
          <w:rFonts w:ascii="Times New Roman" w:eastAsia="Times New Roman" w:hAnsi="Times New Roman" w:cs="Times New Roman"/>
          <w:color w:val="000000" w:themeColor="text1"/>
        </w:rPr>
        <w:t>Concessions</w:t>
      </w:r>
    </w:p>
    <w:p w14:paraId="7928CA43" w14:textId="00BD072F" w:rsidR="00057C36" w:rsidRPr="00057C36" w:rsidRDefault="00057C36" w:rsidP="44D4BB9A">
      <w:pPr>
        <w:pStyle w:val="ListParagraph"/>
        <w:numPr>
          <w:ilvl w:val="2"/>
          <w:numId w:val="2"/>
        </w:num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Mike Bianchi – Player Development </w:t>
      </w:r>
    </w:p>
    <w:p w14:paraId="71B325C6" w14:textId="77777777" w:rsidR="00057C36" w:rsidRPr="00327F34" w:rsidRDefault="00057C36" w:rsidP="00057C36">
      <w:pPr>
        <w:pStyle w:val="ListParagraph"/>
        <w:ind w:left="2160"/>
        <w:rPr>
          <w:rFonts w:ascii="Times New Roman" w:hAnsi="Times New Roman" w:cs="Times New Roman"/>
        </w:rPr>
      </w:pPr>
    </w:p>
    <w:p w14:paraId="1C91A52A" w14:textId="7AA16C35" w:rsidR="44D4BB9A" w:rsidRDefault="00057C36" w:rsidP="44D4BB9A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Motion to accept executive</w:t>
      </w:r>
      <w:r w:rsidR="00494FC2">
        <w:rPr>
          <w:rFonts w:ascii="Times New Roman" w:eastAsia="Times New Roman" w:hAnsi="Times New Roman" w:cs="Times New Roman"/>
          <w:color w:val="000000" w:themeColor="text1"/>
        </w:rPr>
        <w:t xml:space="preserve"> board as nominated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– Motion: Julie McDermott, Second – Jason Quinn</w:t>
      </w:r>
    </w:p>
    <w:p w14:paraId="344E8202" w14:textId="6839CBB3" w:rsidR="00057C36" w:rsidRDefault="00057C36" w:rsidP="44D4BB9A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Motion passed</w:t>
      </w:r>
    </w:p>
    <w:p w14:paraId="52615099" w14:textId="77777777" w:rsidR="00057C36" w:rsidRDefault="00057C36" w:rsidP="44D4BB9A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DC1285D" w14:textId="6DF2B5C0" w:rsidR="00494FC2" w:rsidRDefault="00494FC2" w:rsidP="44D4BB9A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3337426" wp14:editId="361358E3">
            <wp:extent cx="4095750" cy="2181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3350" cy="21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63C0C" w14:textId="77777777" w:rsidR="00494FC2" w:rsidRPr="00327F34" w:rsidRDefault="00494FC2" w:rsidP="44D4BB9A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0AEC900" w14:textId="0BB763D6" w:rsidR="00057C36" w:rsidRDefault="00057C36" w:rsidP="00341F4F">
      <w:pPr>
        <w:textAlignment w:val="top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Adjournment: Motion – Jason, Second Amanda, 8:14 PM</w:t>
      </w:r>
    </w:p>
    <w:p w14:paraId="6E2AF841" w14:textId="77777777" w:rsidR="00057C36" w:rsidRDefault="00057C36" w:rsidP="00341F4F">
      <w:pPr>
        <w:textAlignment w:val="top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</w:p>
    <w:sectPr w:rsidR="00057C36" w:rsidSect="004B0E18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BDDE84" w14:textId="77777777" w:rsidR="00057C36" w:rsidRDefault="00057C36" w:rsidP="00341F4F">
      <w:r>
        <w:separator/>
      </w:r>
    </w:p>
  </w:endnote>
  <w:endnote w:type="continuationSeparator" w:id="0">
    <w:p w14:paraId="3D9D0024" w14:textId="77777777" w:rsidR="00057C36" w:rsidRDefault="00057C36" w:rsidP="00341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C33788" w14:textId="77777777" w:rsidR="00057C36" w:rsidRDefault="00057C36" w:rsidP="00341F4F">
      <w:r>
        <w:separator/>
      </w:r>
    </w:p>
  </w:footnote>
  <w:footnote w:type="continuationSeparator" w:id="0">
    <w:p w14:paraId="1E5CCAAA" w14:textId="77777777" w:rsidR="00057C36" w:rsidRDefault="00057C36" w:rsidP="00341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2F9FCA" w14:textId="5449CADF" w:rsidR="00057C36" w:rsidRPr="00341F4F" w:rsidRDefault="00057C36" w:rsidP="00341F4F">
    <w:pPr>
      <w:pStyle w:val="Header"/>
      <w:jc w:val="right"/>
    </w:pPr>
    <w:r w:rsidRPr="00341F4F">
      <w:rPr>
        <w:rFonts w:ascii="Times New Roman" w:eastAsia="Times New Roman" w:hAnsi="Times New Roman" w:cs="Times New Roman"/>
      </w:rPr>
      <w:fldChar w:fldCharType="begin"/>
    </w:r>
    <w:r w:rsidR="00494FC2">
      <w:rPr>
        <w:rFonts w:ascii="Times New Roman" w:eastAsia="Times New Roman" w:hAnsi="Times New Roman" w:cs="Times New Roman"/>
      </w:rPr>
      <w:instrText xml:space="preserve"> INCLUDEPICTURE "https://bsbproduction.s3.amazonaws.com/var/folders/zc/jlmznyj56ydd48zf0vx9grfh0000gn/T/com.microsoft.Word/WebArchiveCopyPasteTempFiles/ssc.png" \* MERGEFORMAT </w:instrText>
    </w:r>
    <w:r w:rsidRPr="00341F4F">
      <w:rPr>
        <w:rFonts w:ascii="Times New Roman" w:eastAsia="Times New Roman" w:hAnsi="Times New Roman" w:cs="Times New Roman"/>
      </w:rPr>
      <w:fldChar w:fldCharType="separate"/>
    </w:r>
    <w:r w:rsidRPr="00341F4F">
      <w:rPr>
        <w:rFonts w:ascii="Times New Roman" w:eastAsia="Times New Roman" w:hAnsi="Times New Roman" w:cs="Times New Roman"/>
        <w:noProof/>
      </w:rPr>
      <w:drawing>
        <wp:inline distT="0" distB="0" distL="0" distR="0" wp14:anchorId="4A44A62A" wp14:editId="46A76D41">
          <wp:extent cx="1099337" cy="987552"/>
          <wp:effectExtent l="0" t="0" r="5715" b="3175"/>
          <wp:docPr id="1" name="Picture 1" descr="/var/folders/zc/jlmznyj56ydd48zf0vx9grfh0000gn/T/com.microsoft.Word/WebArchiveCopyPasteTempFiles/s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ar/folders/zc/jlmznyj56ydd48zf0vx9grfh0000gn/T/com.microsoft.Word/WebArchiveCopyPasteTempFiles/ss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616" cy="995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1F4F">
      <w:rPr>
        <w:rFonts w:ascii="Times New Roman" w:eastAsia="Times New Roman" w:hAnsi="Times New Roman"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212623"/>
    <w:multiLevelType w:val="hybridMultilevel"/>
    <w:tmpl w:val="33DC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13255"/>
    <w:multiLevelType w:val="hybridMultilevel"/>
    <w:tmpl w:val="6B2C15D6"/>
    <w:lvl w:ilvl="0" w:tplc="1486B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00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D88A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1645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14A1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4825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073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96D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E000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F5215"/>
    <w:multiLevelType w:val="hybridMultilevel"/>
    <w:tmpl w:val="D472D0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F4339D"/>
    <w:multiLevelType w:val="hybridMultilevel"/>
    <w:tmpl w:val="B20C1214"/>
    <w:lvl w:ilvl="0" w:tplc="F22C44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D841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488F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CEB4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E633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4ED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06B2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C665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BA49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4F"/>
    <w:rsid w:val="00057C36"/>
    <w:rsid w:val="00087D85"/>
    <w:rsid w:val="0017612B"/>
    <w:rsid w:val="0018138D"/>
    <w:rsid w:val="001B410E"/>
    <w:rsid w:val="00327F34"/>
    <w:rsid w:val="00341F4F"/>
    <w:rsid w:val="00386BF1"/>
    <w:rsid w:val="004419AA"/>
    <w:rsid w:val="00494FC2"/>
    <w:rsid w:val="004B0E18"/>
    <w:rsid w:val="00622EEF"/>
    <w:rsid w:val="006B17C7"/>
    <w:rsid w:val="006E6F9A"/>
    <w:rsid w:val="007617F7"/>
    <w:rsid w:val="008364C0"/>
    <w:rsid w:val="008A4FDA"/>
    <w:rsid w:val="00925407"/>
    <w:rsid w:val="00A42BF5"/>
    <w:rsid w:val="00C52B7B"/>
    <w:rsid w:val="00DC1533"/>
    <w:rsid w:val="44D4B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C1692"/>
  <w14:defaultImageDpi w14:val="32767"/>
  <w15:chartTrackingRefBased/>
  <w15:docId w15:val="{A8BF1E77-6C06-6743-9ECB-D4AE8A67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1F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41F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F4F"/>
  </w:style>
  <w:style w:type="paragraph" w:styleId="Footer">
    <w:name w:val="footer"/>
    <w:basedOn w:val="Normal"/>
    <w:link w:val="FooterChar"/>
    <w:uiPriority w:val="99"/>
    <w:unhideWhenUsed/>
    <w:rsid w:val="00341F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F4F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89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2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Druga</dc:creator>
  <cp:keywords/>
  <dc:description/>
  <cp:lastModifiedBy>Koch Kathryn (wpn1kar)</cp:lastModifiedBy>
  <cp:revision>3</cp:revision>
  <cp:lastPrinted>2019-11-14T22:07:00Z</cp:lastPrinted>
  <dcterms:created xsi:type="dcterms:W3CDTF">2020-11-13T01:16:00Z</dcterms:created>
  <dcterms:modified xsi:type="dcterms:W3CDTF">2020-11-13T01:17:00Z</dcterms:modified>
</cp:coreProperties>
</file>